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F1F009F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9E1E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162C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EEA65A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9E1E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993A3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6CD17517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984FB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55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F747D4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0A62AEC5" w:rsidR="002D151A" w:rsidRPr="00654289" w:rsidRDefault="00A81F19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Che tempo fa?</w:t>
            </w:r>
          </w:p>
        </w:tc>
      </w:tr>
      <w:tr w:rsidR="002D151A" w:rsidRPr="00E73528" w14:paraId="3B3AB1E8" w14:textId="77777777" w:rsidTr="00F747D4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238F7607" w:rsidR="002D151A" w:rsidRPr="001A221A" w:rsidRDefault="00984FBF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Fare previsioni</w:t>
            </w:r>
          </w:p>
        </w:tc>
      </w:tr>
      <w:tr w:rsidR="002D151A" w:rsidRPr="00E73528" w14:paraId="3B3AB1EC" w14:textId="77777777" w:rsidTr="00F747D4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77C42EC4" w:rsidR="002D151A" w:rsidRPr="00FF7F21" w:rsidRDefault="000C4748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677B5B" w14:paraId="3B3AB1F0" w14:textId="77777777" w:rsidTr="00F747D4">
        <w:trPr>
          <w:trHeight w:val="42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59DEA136" w:rsidR="003F7F6C" w:rsidRPr="004B1718" w:rsidRDefault="00984FBF" w:rsidP="002437B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Upotreba izraza koji se odnose na predviđanja</w:t>
            </w:r>
          </w:p>
        </w:tc>
      </w:tr>
      <w:tr w:rsidR="00140744" w:rsidRPr="00677B5B" w14:paraId="100E9F5E" w14:textId="77777777" w:rsidTr="00F747D4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515E1F91" w:rsidR="00140744" w:rsidRPr="00C00455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C0045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333EF733" w:rsidR="009D50E4" w:rsidRPr="00843602" w:rsidRDefault="00A81F19" w:rsidP="00984FB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da </w:t>
            </w:r>
            <w:r w:rsidR="00984FBF">
              <w:rPr>
                <w:rFonts w:ascii="Times New Roman" w:hAnsi="Times New Roman"/>
                <w:lang w:val="sr-Latn-RS" w:eastAsia="sr-Latn-CS"/>
              </w:rPr>
              <w:t>razume i koristi izraze koji se odnose na predviđanja, da koristi buduće vreme; futuro semplice</w:t>
            </w:r>
          </w:p>
        </w:tc>
      </w:tr>
      <w:tr w:rsidR="00C00455" w:rsidRPr="00677B5B" w14:paraId="3B3AB1FB" w14:textId="77777777" w:rsidTr="00F747D4">
        <w:trPr>
          <w:trHeight w:val="968"/>
          <w:jc w:val="center"/>
        </w:trPr>
        <w:tc>
          <w:tcPr>
            <w:tcW w:w="1968" w:type="dxa"/>
            <w:shd w:val="clear" w:color="auto" w:fill="F2F2F2"/>
          </w:tcPr>
          <w:p w14:paraId="3B3AB1F1" w14:textId="3A36E055" w:rsidR="00C00455" w:rsidRPr="00337959" w:rsidRDefault="00C00455" w:rsidP="00C004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17E305E1" w:rsidR="00C00455" w:rsidRPr="00F747D4" w:rsidRDefault="00C00455" w:rsidP="00C00455">
            <w:pPr>
              <w:rPr>
                <w:rFonts w:ascii="Times New Roman" w:hAnsi="Times New Roman"/>
                <w:b/>
                <w:lang w:val="sr-Latn-RS" w:eastAsia="sr-Latn-CS"/>
              </w:rPr>
            </w:pPr>
            <w:r w:rsidRPr="00993A3E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F747D4">
        <w:trPr>
          <w:trHeight w:val="522"/>
          <w:jc w:val="center"/>
        </w:trPr>
        <w:tc>
          <w:tcPr>
            <w:tcW w:w="1968" w:type="dxa"/>
            <w:shd w:val="clear" w:color="auto" w:fill="F2F2F2"/>
          </w:tcPr>
          <w:p w14:paraId="3B3AB1FC" w14:textId="46C83C01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7CD374BE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A81F19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677B5B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23A7EA49" w:rsidR="002D151A" w:rsidRPr="006B61FC" w:rsidRDefault="00A81F19" w:rsidP="00066402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tekstu, verbalna, pisanje, demonstrativna</w:t>
            </w:r>
            <w:r w:rsidR="00683E38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677B5B" w14:paraId="3B3AB207" w14:textId="77777777" w:rsidTr="00F747D4">
        <w:trPr>
          <w:trHeight w:val="727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670EE9B9" w:rsidR="002D151A" w:rsidRPr="00FF6CB7" w:rsidRDefault="00A81F19" w:rsidP="00066402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Udžbenik, digitalni </w:t>
            </w:r>
            <w:r w:rsidR="006F7D1C">
              <w:rPr>
                <w:rFonts w:ascii="Times New Roman" w:hAnsi="Times New Roman"/>
                <w:lang w:val="sr-Latn-RS" w:eastAsia="sr-Latn-CS"/>
              </w:rPr>
              <w:t>udžbenik, interaktivna tabla</w:t>
            </w:r>
            <w:r w:rsidR="00066402">
              <w:rPr>
                <w:rFonts w:ascii="Times New Roman" w:hAnsi="Times New Roman"/>
                <w:lang w:val="sr-Latn-RS" w:eastAsia="sr-Latn-CS"/>
              </w:rPr>
              <w:t>, radna sveska, 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011FCC3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677B5B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263979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7EBAF4EE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984FBF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012BB89" w14:textId="70BE1154" w:rsidR="00491761" w:rsidRDefault="001F4892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3B3AB215" w14:textId="16B9C6F7" w:rsidR="00FE1B39" w:rsidRPr="00875E1A" w:rsidRDefault="00FE1B3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263979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573C1ACA" w:rsidR="0088633B" w:rsidRPr="003D4FED" w:rsidRDefault="0088633B" w:rsidP="0006640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66402">
              <w:rPr>
                <w:rFonts w:ascii="Times New Roman" w:hAnsi="Times New Roman"/>
                <w:color w:val="000000"/>
                <w:lang w:val="sr-Latn-RS" w:eastAsia="sr-Latn-CS"/>
              </w:rPr>
              <w:t>30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C304BAD" w14:textId="35917006" w:rsidR="00FE1B39" w:rsidRDefault="00984FBF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118</w:t>
            </w:r>
            <w:r w:rsidR="00A81F19" w:rsidRPr="00A81F19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.strana</w:t>
            </w:r>
            <w:r w:rsidR="000C4748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, vežbanje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1</w:t>
            </w:r>
            <w:r w:rsidR="00E50B5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Fare previsioni</w:t>
            </w:r>
          </w:p>
          <w:p w14:paraId="2A6DF77E" w14:textId="77777777" w:rsidR="000C4748" w:rsidRPr="00A81F19" w:rsidRDefault="000C4748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4D7C646D" w14:textId="77777777" w:rsidR="00EA6468" w:rsidRDefault="00CF31CB" w:rsidP="00984FB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 w:rsidR="00984FBF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slušaju i ponavljaju. (CD 2-32)</w:t>
            </w:r>
          </w:p>
          <w:p w14:paraId="2E970A47" w14:textId="0F8E7734" w:rsidR="00984FBF" w:rsidRDefault="00984FBF" w:rsidP="00984FB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objašnjava nove komunikativne i leksičke elemente. Nastavnik poziva učenike da podvuku novi glagolski oblik koji je upotrebljen u </w:t>
            </w:r>
            <w:r w:rsidR="00677B5B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funkciji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predviđanja. </w:t>
            </w:r>
            <w:r w:rsidR="00B41BB0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Upućuje ih na stranu 120. da pogledaju kako se dobija ovaj glagolski oblik najpre kod pravilnih, a zatim i kod nepravilnih glagola. Napominje da se futur koristi za radnju koja će se tek dogoditi, za radnju koja se planira ili predviđa.</w:t>
            </w:r>
          </w:p>
          <w:p w14:paraId="677FAE80" w14:textId="77777777" w:rsidR="00677B5B" w:rsidRDefault="00677B5B" w:rsidP="00984FB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37880AF" w14:textId="77777777" w:rsidR="00B41BB0" w:rsidRDefault="00B41BB0" w:rsidP="00984FBF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B41BB0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3</w:t>
            </w:r>
          </w:p>
          <w:p w14:paraId="28564F93" w14:textId="77777777" w:rsidR="00677B5B" w:rsidRDefault="00677B5B" w:rsidP="00984FBF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6A1716DD" w14:textId="77777777" w:rsidR="00B41BB0" w:rsidRDefault="00B41BB0" w:rsidP="00984FBF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popunjavaju rečenice. Proveravaju rešenja u paru, a zatim svi zajedno. (</w:t>
            </w:r>
            <w:r w:rsidRPr="00B41BB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1 le macchine voleranno, 2 andremo in vacanze/faremo le vacanze, 3 i robot lavoreranno, 4 mangeremo)</w:t>
            </w:r>
          </w:p>
          <w:p w14:paraId="12D50962" w14:textId="77777777" w:rsidR="00B41BB0" w:rsidRDefault="00B41BB0" w:rsidP="00984FBF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bookmarkStart w:id="0" w:name="_GoBack"/>
            <w:bookmarkEnd w:id="0"/>
          </w:p>
          <w:p w14:paraId="12378389" w14:textId="77777777" w:rsidR="00677B5B" w:rsidRDefault="00677B5B" w:rsidP="00984FBF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4F4FB9E6" w14:textId="77777777" w:rsidR="00B41BB0" w:rsidRDefault="00B41BB0" w:rsidP="00984FBF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B41BB0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lastRenderedPageBreak/>
              <w:t>118.strana, vežbanje 2</w:t>
            </w:r>
          </w:p>
          <w:p w14:paraId="2AB054A8" w14:textId="77777777" w:rsidR="00B41BB0" w:rsidRDefault="00B41BB0" w:rsidP="00984FB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zamišljaju i zapisuju predviđanja koristeći vokabular i komunikativne modele koje su usvojili u prethodnom vežbanju.</w:t>
            </w:r>
          </w:p>
          <w:p w14:paraId="2818D745" w14:textId="77777777" w:rsidR="00B41BB0" w:rsidRDefault="00B41BB0" w:rsidP="00984FB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piše na tabli rečenice.</w:t>
            </w:r>
          </w:p>
          <w:p w14:paraId="3B3AB23A" w14:textId="78B3791F" w:rsidR="00B41BB0" w:rsidRPr="00066402" w:rsidRDefault="00B41BB0" w:rsidP="00984FBF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06640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(moguća rešenja: 2 Venderanno presto questa bella bicicletta/Nessuno comprerà questa bicicletta</w:t>
            </w:r>
            <w:r w:rsidR="00066402" w:rsidRPr="0006640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. 3 Pioverà sicuramente/Fra poco comincerà a piovere, 4 Ci sposeremo)</w:t>
            </w:r>
          </w:p>
        </w:tc>
      </w:tr>
      <w:tr w:rsidR="00054572" w:rsidRPr="00677B5B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5C0740AA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750346A" w14:textId="6C3ACEFA" w:rsidR="00054572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83E38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  <w:p w14:paraId="3B3AB23D" w14:textId="74FD395E" w:rsidR="00F57AD0" w:rsidRPr="003D4FED" w:rsidRDefault="00F57AD0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39308DC8" w14:textId="77777777" w:rsidR="00683E38" w:rsidRDefault="00066402" w:rsidP="005C66D5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daje uputstvo za domaći zadatak. </w:t>
            </w:r>
          </w:p>
          <w:p w14:paraId="3B3AB247" w14:textId="0A1793F6" w:rsidR="00066402" w:rsidRPr="0033325A" w:rsidRDefault="00066402" w:rsidP="005C66D5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Radna sveska, 73.strana, vežbanje 4. Učenici na času čitaju i po potrebi analiziraju tekst koji će za domaći zadatak prepisati u budućem vremenu.</w:t>
            </w:r>
          </w:p>
        </w:tc>
      </w:tr>
      <w:tr w:rsidR="002D151A" w:rsidRPr="00677B5B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4A09A2B0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677B5B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066C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66402"/>
    <w:rsid w:val="00077AA9"/>
    <w:rsid w:val="000A04D5"/>
    <w:rsid w:val="000A7EA2"/>
    <w:rsid w:val="000B3D14"/>
    <w:rsid w:val="000B3E2E"/>
    <w:rsid w:val="000C22F9"/>
    <w:rsid w:val="000C4175"/>
    <w:rsid w:val="000C4748"/>
    <w:rsid w:val="000C4E60"/>
    <w:rsid w:val="000C5457"/>
    <w:rsid w:val="001071EE"/>
    <w:rsid w:val="001310E2"/>
    <w:rsid w:val="00133D49"/>
    <w:rsid w:val="00134B84"/>
    <w:rsid w:val="00140744"/>
    <w:rsid w:val="001479DF"/>
    <w:rsid w:val="00155714"/>
    <w:rsid w:val="00162C20"/>
    <w:rsid w:val="0017217B"/>
    <w:rsid w:val="001846DB"/>
    <w:rsid w:val="00191966"/>
    <w:rsid w:val="001A221A"/>
    <w:rsid w:val="001A26D5"/>
    <w:rsid w:val="001B6D24"/>
    <w:rsid w:val="001C0BA4"/>
    <w:rsid w:val="001E4108"/>
    <w:rsid w:val="001E720C"/>
    <w:rsid w:val="001E7DA2"/>
    <w:rsid w:val="001F172E"/>
    <w:rsid w:val="001F4892"/>
    <w:rsid w:val="002437BB"/>
    <w:rsid w:val="00251D2A"/>
    <w:rsid w:val="00261C01"/>
    <w:rsid w:val="00263979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322A"/>
    <w:rsid w:val="003240A7"/>
    <w:rsid w:val="00327685"/>
    <w:rsid w:val="0033325A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25C9B"/>
    <w:rsid w:val="00434B65"/>
    <w:rsid w:val="0044195C"/>
    <w:rsid w:val="00441A95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541D9"/>
    <w:rsid w:val="00555AB8"/>
    <w:rsid w:val="0056409D"/>
    <w:rsid w:val="00574F75"/>
    <w:rsid w:val="00576AE4"/>
    <w:rsid w:val="0058208C"/>
    <w:rsid w:val="005B6A15"/>
    <w:rsid w:val="005B6F99"/>
    <w:rsid w:val="005C66D5"/>
    <w:rsid w:val="005D7C69"/>
    <w:rsid w:val="005E3390"/>
    <w:rsid w:val="005E44EE"/>
    <w:rsid w:val="005E4D2D"/>
    <w:rsid w:val="005E6C16"/>
    <w:rsid w:val="005F42DF"/>
    <w:rsid w:val="00601733"/>
    <w:rsid w:val="00603E86"/>
    <w:rsid w:val="006156D9"/>
    <w:rsid w:val="0064381F"/>
    <w:rsid w:val="00650988"/>
    <w:rsid w:val="00654289"/>
    <w:rsid w:val="0066357E"/>
    <w:rsid w:val="00677B5B"/>
    <w:rsid w:val="00683E38"/>
    <w:rsid w:val="00686489"/>
    <w:rsid w:val="00687205"/>
    <w:rsid w:val="00690EEF"/>
    <w:rsid w:val="006A13D4"/>
    <w:rsid w:val="006A4C91"/>
    <w:rsid w:val="006B5CC6"/>
    <w:rsid w:val="006B61FC"/>
    <w:rsid w:val="006B7713"/>
    <w:rsid w:val="006C39A3"/>
    <w:rsid w:val="006D0BFB"/>
    <w:rsid w:val="006D72A0"/>
    <w:rsid w:val="006F7D1C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633B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9071A5"/>
    <w:rsid w:val="009503EF"/>
    <w:rsid w:val="009626E2"/>
    <w:rsid w:val="00970902"/>
    <w:rsid w:val="00972CF7"/>
    <w:rsid w:val="00975D9C"/>
    <w:rsid w:val="0097672C"/>
    <w:rsid w:val="00984FBF"/>
    <w:rsid w:val="00993A3E"/>
    <w:rsid w:val="009A0FE1"/>
    <w:rsid w:val="009A13E5"/>
    <w:rsid w:val="009B71BC"/>
    <w:rsid w:val="009C7AA7"/>
    <w:rsid w:val="009D50E4"/>
    <w:rsid w:val="009D5CB6"/>
    <w:rsid w:val="009D6CFD"/>
    <w:rsid w:val="009E1E09"/>
    <w:rsid w:val="009E30D4"/>
    <w:rsid w:val="009E5A77"/>
    <w:rsid w:val="009E6DF6"/>
    <w:rsid w:val="009F0A30"/>
    <w:rsid w:val="009F1394"/>
    <w:rsid w:val="009F15E6"/>
    <w:rsid w:val="009F67BF"/>
    <w:rsid w:val="00A06670"/>
    <w:rsid w:val="00A10CE3"/>
    <w:rsid w:val="00A30E8D"/>
    <w:rsid w:val="00A32F07"/>
    <w:rsid w:val="00A42332"/>
    <w:rsid w:val="00A471F2"/>
    <w:rsid w:val="00A73BCD"/>
    <w:rsid w:val="00A81F19"/>
    <w:rsid w:val="00A8737E"/>
    <w:rsid w:val="00A96CE2"/>
    <w:rsid w:val="00AA071D"/>
    <w:rsid w:val="00AB1C79"/>
    <w:rsid w:val="00AB6D26"/>
    <w:rsid w:val="00AE4BB8"/>
    <w:rsid w:val="00AF0A7A"/>
    <w:rsid w:val="00AF6F29"/>
    <w:rsid w:val="00B01B79"/>
    <w:rsid w:val="00B01E15"/>
    <w:rsid w:val="00B01FA2"/>
    <w:rsid w:val="00B12637"/>
    <w:rsid w:val="00B35475"/>
    <w:rsid w:val="00B41BB0"/>
    <w:rsid w:val="00B46302"/>
    <w:rsid w:val="00B54606"/>
    <w:rsid w:val="00B558A6"/>
    <w:rsid w:val="00B639AB"/>
    <w:rsid w:val="00B77E8F"/>
    <w:rsid w:val="00B936A0"/>
    <w:rsid w:val="00B949BE"/>
    <w:rsid w:val="00B964DD"/>
    <w:rsid w:val="00BB43D7"/>
    <w:rsid w:val="00BB7A5D"/>
    <w:rsid w:val="00BC3D30"/>
    <w:rsid w:val="00BC6AEA"/>
    <w:rsid w:val="00BD0080"/>
    <w:rsid w:val="00BD3B39"/>
    <w:rsid w:val="00BD708A"/>
    <w:rsid w:val="00BE5EA2"/>
    <w:rsid w:val="00C00455"/>
    <w:rsid w:val="00C13A4F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798C"/>
    <w:rsid w:val="00CA41C8"/>
    <w:rsid w:val="00CC11B8"/>
    <w:rsid w:val="00CD1F37"/>
    <w:rsid w:val="00CD2B3D"/>
    <w:rsid w:val="00CF31CB"/>
    <w:rsid w:val="00D019BA"/>
    <w:rsid w:val="00D06E70"/>
    <w:rsid w:val="00D40FDA"/>
    <w:rsid w:val="00D47296"/>
    <w:rsid w:val="00D56CB9"/>
    <w:rsid w:val="00D65405"/>
    <w:rsid w:val="00D66060"/>
    <w:rsid w:val="00D97A72"/>
    <w:rsid w:val="00DB02ED"/>
    <w:rsid w:val="00DC659E"/>
    <w:rsid w:val="00DD5292"/>
    <w:rsid w:val="00DD6B41"/>
    <w:rsid w:val="00DE0695"/>
    <w:rsid w:val="00DE714D"/>
    <w:rsid w:val="00DF5FF1"/>
    <w:rsid w:val="00E17ADB"/>
    <w:rsid w:val="00E33BB2"/>
    <w:rsid w:val="00E450E1"/>
    <w:rsid w:val="00E50B5D"/>
    <w:rsid w:val="00E526B7"/>
    <w:rsid w:val="00E5285A"/>
    <w:rsid w:val="00E55961"/>
    <w:rsid w:val="00E6383F"/>
    <w:rsid w:val="00E64725"/>
    <w:rsid w:val="00E73528"/>
    <w:rsid w:val="00E75351"/>
    <w:rsid w:val="00E804D3"/>
    <w:rsid w:val="00E87029"/>
    <w:rsid w:val="00E95AF4"/>
    <w:rsid w:val="00EA1197"/>
    <w:rsid w:val="00EA6468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128A1"/>
    <w:rsid w:val="00F178C5"/>
    <w:rsid w:val="00F179A4"/>
    <w:rsid w:val="00F17E05"/>
    <w:rsid w:val="00F246D5"/>
    <w:rsid w:val="00F26AE9"/>
    <w:rsid w:val="00F44A43"/>
    <w:rsid w:val="00F52A85"/>
    <w:rsid w:val="00F57AD0"/>
    <w:rsid w:val="00F6386C"/>
    <w:rsid w:val="00F747D4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2021-03-28T20:01:00Z</dcterms:created>
  <dcterms:modified xsi:type="dcterms:W3CDTF">2021-04-04T17:00:00Z</dcterms:modified>
</cp:coreProperties>
</file>